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BD" w:rsidRPr="00D82995" w:rsidRDefault="00E860BD" w:rsidP="00E860BD">
      <w:pPr>
        <w:pStyle w:val="3"/>
        <w:ind w:leftChars="0" w:left="0" w:firstLineChars="300" w:firstLine="572"/>
        <w:rPr>
          <w:rFonts w:ascii="ＭＳ ゴシック" w:hAnsi="ＭＳ ゴシック" w:cs="Tahoma"/>
          <w:b/>
          <w:bCs/>
        </w:rPr>
      </w:pPr>
      <w:r w:rsidRPr="00D82995">
        <w:rPr>
          <w:rFonts w:ascii="ＭＳ ゴシック" w:hAnsi="ＭＳ ゴシック" w:cs="Tahoma" w:hint="eastAsia"/>
          <w:b/>
          <w:bCs/>
        </w:rPr>
        <w:t>単元株式数</w:t>
      </w:r>
      <w:r>
        <w:rPr>
          <w:rFonts w:ascii="ＭＳ ゴシック" w:hAnsi="ＭＳ ゴシック" w:cs="Tahoma" w:hint="eastAsia"/>
          <w:b/>
          <w:bCs/>
        </w:rPr>
        <w:t>の</w:t>
      </w:r>
      <w:r w:rsidRPr="00D82995">
        <w:rPr>
          <w:rFonts w:ascii="ＭＳ ゴシック" w:hAnsi="ＭＳ ゴシック" w:cs="Tahoma" w:hint="eastAsia"/>
          <w:b/>
          <w:bCs/>
        </w:rPr>
        <w:t>変更</w:t>
      </w:r>
      <w:bookmarkStart w:id="0" w:name="_GoBack"/>
      <w:bookmarkEnd w:id="0"/>
    </w:p>
    <w:p w:rsidR="00E860BD" w:rsidRPr="00D82995" w:rsidRDefault="00E860BD" w:rsidP="00E860BD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ａ．変更の理由</w:t>
      </w:r>
    </w:p>
    <w:p w:rsidR="00E860BD" w:rsidRPr="00D82995" w:rsidRDefault="00E860BD" w:rsidP="00E860BD">
      <w:pPr>
        <w:ind w:firstLineChars="795" w:firstLine="1509"/>
        <w:rPr>
          <w:rFonts w:hAnsi="ＭＳ 明朝" w:cs="Tahoma"/>
        </w:rPr>
      </w:pPr>
      <w:r w:rsidRPr="00D82995">
        <w:rPr>
          <w:rFonts w:hAnsi="ＭＳ 明朝" w:cs="Tahoma"/>
        </w:rPr>
        <w:t>・　最近の投資単位の状況等を記載</w:t>
      </w:r>
      <w:r w:rsidRPr="00D82995">
        <w:rPr>
          <w:rFonts w:hAnsi="ＭＳ 明朝" w:cs="Tahoma" w:hint="eastAsia"/>
        </w:rPr>
        <w:t>したうえで、変更の理由を記載</w:t>
      </w:r>
      <w:r w:rsidRPr="00D82995">
        <w:rPr>
          <w:rFonts w:hAnsi="ＭＳ 明朝" w:cs="Tahoma"/>
        </w:rPr>
        <w:t>する。</w:t>
      </w:r>
    </w:p>
    <w:p w:rsidR="00E860BD" w:rsidRPr="00D82995" w:rsidRDefault="00E860BD" w:rsidP="00E860BD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ｂ．単元株式数の変更の内容</w:t>
      </w:r>
    </w:p>
    <w:p w:rsidR="00E860BD" w:rsidRPr="00D82995" w:rsidRDefault="00E860BD" w:rsidP="00E860BD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ｃ．変更の日程</w:t>
      </w:r>
    </w:p>
    <w:p w:rsidR="00E860BD" w:rsidRPr="00D82995" w:rsidRDefault="00E860BD" w:rsidP="00E860BD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ｄ．株主総会において定款変更が承認されることが条件である場合は、その旨</w:t>
      </w:r>
    </w:p>
    <w:p w:rsidR="00E860BD" w:rsidRPr="00D82995" w:rsidRDefault="00E860BD" w:rsidP="00E860BD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ｅ．その他投資者が会社情報を適切に理解・判断するために必要な事項</w:t>
      </w:r>
    </w:p>
    <w:p w:rsidR="00B742F5" w:rsidRPr="00E860BD" w:rsidRDefault="00B742F5" w:rsidP="00E860BD"/>
    <w:sectPr w:rsidR="00B742F5" w:rsidRPr="00E860BD" w:rsidSect="00040A15">
      <w:headerReference w:type="default" r:id="rId7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1E" w:rsidRDefault="00B2631E" w:rsidP="00D454C2">
      <w:r>
        <w:separator/>
      </w:r>
    </w:p>
  </w:endnote>
  <w:endnote w:type="continuationSeparator" w:id="0">
    <w:p w:rsidR="00B2631E" w:rsidRDefault="00B2631E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1E" w:rsidRDefault="00B2631E" w:rsidP="00D454C2">
      <w:r>
        <w:separator/>
      </w:r>
    </w:p>
  </w:footnote>
  <w:footnote w:type="continuationSeparator" w:id="0">
    <w:p w:rsidR="00B2631E" w:rsidRDefault="00B2631E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A15" w:rsidRDefault="00040A15" w:rsidP="00040A15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040A15" w:rsidRPr="007E2644" w:rsidRDefault="00040A15" w:rsidP="00040A15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040A15" w:rsidRPr="00040A15" w:rsidRDefault="00040A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239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90D32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B4F7A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5635F"/>
    <w:multiLevelType w:val="hybridMultilevel"/>
    <w:tmpl w:val="5CA6CA54"/>
    <w:lvl w:ilvl="0" w:tplc="82905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0A15"/>
    <w:rsid w:val="00042C87"/>
    <w:rsid w:val="000E6E0D"/>
    <w:rsid w:val="00285576"/>
    <w:rsid w:val="00526257"/>
    <w:rsid w:val="00534E82"/>
    <w:rsid w:val="0057631B"/>
    <w:rsid w:val="005D7320"/>
    <w:rsid w:val="00640FCB"/>
    <w:rsid w:val="006826A6"/>
    <w:rsid w:val="00776CDA"/>
    <w:rsid w:val="00781614"/>
    <w:rsid w:val="007B068D"/>
    <w:rsid w:val="007B6127"/>
    <w:rsid w:val="007E577F"/>
    <w:rsid w:val="009006D4"/>
    <w:rsid w:val="009111D8"/>
    <w:rsid w:val="00985991"/>
    <w:rsid w:val="00A62216"/>
    <w:rsid w:val="00A63642"/>
    <w:rsid w:val="00A6655F"/>
    <w:rsid w:val="00AF5CCF"/>
    <w:rsid w:val="00B2631E"/>
    <w:rsid w:val="00B71FCD"/>
    <w:rsid w:val="00B742F5"/>
    <w:rsid w:val="00BA7A5C"/>
    <w:rsid w:val="00CF6DE5"/>
    <w:rsid w:val="00D321F7"/>
    <w:rsid w:val="00D454C2"/>
    <w:rsid w:val="00D4558C"/>
    <w:rsid w:val="00D82D15"/>
    <w:rsid w:val="00E80B14"/>
    <w:rsid w:val="00E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F9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2020-10-22T03:38:00Z</dcterms:modified>
</cp:coreProperties>
</file>